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38" w:rsidRPr="00294630" w:rsidRDefault="00294630">
      <w:pPr>
        <w:rPr>
          <w:lang w:val="ru-RU"/>
        </w:rPr>
        <w:sectPr w:rsidR="001E1238" w:rsidRPr="0029463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1207903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5" o:title="рп алг 10"/>
          </v:shape>
        </w:pict>
      </w: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bookmarkStart w:id="1" w:name="block-61207901"/>
      <w:bookmarkEnd w:id="0"/>
      <w:r w:rsidRPr="002946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bookmarkStart w:id="2" w:name="3d76e050-51fd-4b58-80c8-65c11753c1a9"/>
      <w:r w:rsidRPr="00294630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1E1238" w:rsidRPr="00294630" w:rsidRDefault="001E1238">
      <w:pPr>
        <w:rPr>
          <w:lang w:val="ru-RU"/>
        </w:rPr>
        <w:sectPr w:rsidR="001E1238" w:rsidRPr="00294630">
          <w:pgSz w:w="11906" w:h="16383"/>
          <w:pgMar w:top="1134" w:right="850" w:bottom="1134" w:left="1701" w:header="720" w:footer="720" w:gutter="0"/>
          <w:cols w:space="720"/>
        </w:sect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bookmarkStart w:id="3" w:name="block-61207900"/>
      <w:bookmarkEnd w:id="1"/>
      <w:r w:rsidRPr="002946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294630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294630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294630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294630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>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1E1238" w:rsidRPr="00294630" w:rsidRDefault="001E1238">
      <w:pPr>
        <w:rPr>
          <w:lang w:val="ru-RU"/>
        </w:rPr>
        <w:sectPr w:rsidR="001E1238" w:rsidRPr="00294630">
          <w:pgSz w:w="11906" w:h="16383"/>
          <w:pgMar w:top="1134" w:right="850" w:bottom="1134" w:left="1701" w:header="720" w:footer="720" w:gutter="0"/>
          <w:cols w:space="720"/>
        </w:sect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bookmarkStart w:id="4" w:name="block-61207902"/>
      <w:bookmarkEnd w:id="3"/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left="12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1238" w:rsidRPr="00294630" w:rsidRDefault="001E1238">
      <w:pPr>
        <w:spacing w:after="0" w:line="264" w:lineRule="auto"/>
        <w:ind w:left="120"/>
        <w:jc w:val="both"/>
        <w:rPr>
          <w:lang w:val="ru-RU"/>
        </w:rPr>
      </w:pP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94630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2946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294630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9463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94630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2946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294630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294630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1E1238" w:rsidRPr="00294630" w:rsidRDefault="00B50D4A">
      <w:pPr>
        <w:spacing w:after="0" w:line="264" w:lineRule="auto"/>
        <w:ind w:firstLine="600"/>
        <w:jc w:val="both"/>
        <w:rPr>
          <w:lang w:val="ru-RU"/>
        </w:rPr>
      </w:pPr>
      <w:r w:rsidRPr="00294630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1E1238" w:rsidRPr="00294630" w:rsidRDefault="001E1238">
      <w:pPr>
        <w:rPr>
          <w:lang w:val="ru-RU"/>
        </w:rPr>
        <w:sectPr w:rsidR="001E1238" w:rsidRPr="00294630">
          <w:pgSz w:w="11906" w:h="16383"/>
          <w:pgMar w:top="1134" w:right="850" w:bottom="1134" w:left="1701" w:header="720" w:footer="720" w:gutter="0"/>
          <w:cols w:space="720"/>
        </w:sectPr>
      </w:pPr>
    </w:p>
    <w:p w:rsidR="001E1238" w:rsidRDefault="00B50D4A">
      <w:pPr>
        <w:spacing w:after="0"/>
        <w:ind w:left="120"/>
      </w:pPr>
      <w:bookmarkStart w:id="5" w:name="block-61207899"/>
      <w:bookmarkEnd w:id="4"/>
      <w:r w:rsidRPr="002946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1238" w:rsidRDefault="00B5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E123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/>
        </w:tc>
      </w:tr>
    </w:tbl>
    <w:p w:rsidR="001E1238" w:rsidRDefault="001E1238">
      <w:pPr>
        <w:sectPr w:rsidR="001E12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1238" w:rsidRDefault="00B5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E123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1238" w:rsidRDefault="001E1238"/>
        </w:tc>
      </w:tr>
    </w:tbl>
    <w:p w:rsidR="001E1238" w:rsidRDefault="001E1238">
      <w:pPr>
        <w:sectPr w:rsidR="001E12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1238" w:rsidRDefault="001E1238">
      <w:pPr>
        <w:sectPr w:rsidR="001E12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1238" w:rsidRDefault="00B50D4A">
      <w:pPr>
        <w:spacing w:after="0"/>
        <w:ind w:left="120"/>
      </w:pPr>
      <w:bookmarkStart w:id="6" w:name="block-6120789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1238" w:rsidRDefault="00B50D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597"/>
        <w:gridCol w:w="1156"/>
        <w:gridCol w:w="1841"/>
        <w:gridCol w:w="1910"/>
        <w:gridCol w:w="1423"/>
        <w:gridCol w:w="2221"/>
      </w:tblGrid>
      <w:tr w:rsidR="001E1238">
        <w:trPr>
          <w:trHeight w:val="144"/>
          <w:tblCellSpacing w:w="20" w:type="nil"/>
        </w:trPr>
        <w:tc>
          <w:tcPr>
            <w:tcW w:w="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1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1238" w:rsidRDefault="001E12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1238" w:rsidRDefault="001E1238"/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действительного числа и его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Определитель матрицы 2×2, его геометрический смысл и свойства;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функции для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и котангенс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1E1238" w:rsidRDefault="001E1238">
            <w:pPr>
              <w:spacing w:after="0"/>
              <w:ind w:left="135"/>
            </w:pPr>
          </w:p>
        </w:tc>
      </w:tr>
      <w:tr w:rsidR="001E1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1238" w:rsidRDefault="001E1238"/>
        </w:tc>
      </w:tr>
    </w:tbl>
    <w:p w:rsidR="001E1238" w:rsidRPr="00294630" w:rsidRDefault="001E1238">
      <w:pPr>
        <w:rPr>
          <w:lang w:val="ru-RU"/>
        </w:rPr>
        <w:sectPr w:rsidR="001E1238" w:rsidRPr="0029463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1E1238" w:rsidRDefault="001E1238">
      <w:pPr>
        <w:sectPr w:rsidR="001E12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1238" w:rsidRDefault="001E1238">
      <w:pPr>
        <w:spacing w:before="199" w:after="199"/>
        <w:ind w:left="120"/>
      </w:pPr>
      <w:bookmarkStart w:id="8" w:name="block-61207904"/>
      <w:bookmarkEnd w:id="6"/>
    </w:p>
    <w:p w:rsidR="001E1238" w:rsidRPr="00294630" w:rsidRDefault="00B50D4A">
      <w:pPr>
        <w:spacing w:before="199" w:after="199"/>
        <w:ind w:left="120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1E1238" w:rsidRDefault="00B50D4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E1238" w:rsidRDefault="001E123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E1238" w:rsidRPr="00294630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E123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1E123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1E123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1E123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1E123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1E123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1E1238" w:rsidRPr="0029463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1E1238" w:rsidRPr="00294630" w:rsidRDefault="001E1238">
      <w:pPr>
        <w:spacing w:after="0"/>
        <w:ind w:left="120"/>
        <w:rPr>
          <w:lang w:val="ru-RU"/>
        </w:rPr>
      </w:pPr>
    </w:p>
    <w:p w:rsidR="001E1238" w:rsidRDefault="00B50D4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E1238" w:rsidRDefault="001E123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E1238" w:rsidRPr="00294630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E123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1E123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1E123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1E123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1E1238" w:rsidRPr="0029463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1E1238" w:rsidRPr="00294630" w:rsidRDefault="001E1238">
      <w:pPr>
        <w:spacing w:after="0"/>
        <w:ind w:left="120"/>
        <w:rPr>
          <w:lang w:val="ru-RU"/>
        </w:rPr>
      </w:pPr>
    </w:p>
    <w:p w:rsidR="001E1238" w:rsidRPr="00294630" w:rsidRDefault="001E1238">
      <w:pPr>
        <w:rPr>
          <w:lang w:val="ru-RU"/>
        </w:rPr>
        <w:sectPr w:rsidR="001E1238" w:rsidRPr="00294630">
          <w:pgSz w:w="11906" w:h="16383"/>
          <w:pgMar w:top="1134" w:right="850" w:bottom="1134" w:left="1701" w:header="720" w:footer="720" w:gutter="0"/>
          <w:cols w:space="720"/>
        </w:sectPr>
      </w:pPr>
    </w:p>
    <w:p w:rsidR="001E1238" w:rsidRDefault="00B50D4A">
      <w:pPr>
        <w:spacing w:before="199" w:after="199"/>
        <w:ind w:left="120"/>
      </w:pPr>
      <w:bookmarkStart w:id="9" w:name="block-6120790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E1238" w:rsidRDefault="001E1238">
      <w:pPr>
        <w:spacing w:before="199" w:after="199"/>
        <w:ind w:left="120"/>
      </w:pPr>
    </w:p>
    <w:p w:rsidR="001E1238" w:rsidRDefault="00B50D4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E1238" w:rsidRDefault="001E1238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1E1238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E1238" w:rsidRPr="0029463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1E123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1E1238" w:rsidRDefault="001E1238">
      <w:pPr>
        <w:spacing w:after="0"/>
        <w:ind w:left="120"/>
      </w:pPr>
    </w:p>
    <w:p w:rsidR="001E1238" w:rsidRDefault="00B50D4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E1238" w:rsidRDefault="001E123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1E1238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1E123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1E1238" w:rsidRPr="0029463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5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1E1238" w:rsidRPr="00294630" w:rsidRDefault="001E1238">
      <w:pPr>
        <w:rPr>
          <w:lang w:val="ru-RU"/>
        </w:rPr>
        <w:sectPr w:rsidR="001E1238" w:rsidRPr="00294630">
          <w:pgSz w:w="11906" w:h="16383"/>
          <w:pgMar w:top="1134" w:right="850" w:bottom="1134" w:left="1701" w:header="720" w:footer="720" w:gutter="0"/>
          <w:cols w:space="720"/>
        </w:sectPr>
      </w:pPr>
    </w:p>
    <w:p w:rsidR="001E1238" w:rsidRPr="00294630" w:rsidRDefault="00B50D4A">
      <w:pPr>
        <w:spacing w:before="199" w:after="199" w:line="336" w:lineRule="auto"/>
        <w:ind w:left="120"/>
        <w:rPr>
          <w:lang w:val="ru-RU"/>
        </w:rPr>
      </w:pPr>
      <w:bookmarkStart w:id="10" w:name="block-61207907"/>
      <w:bookmarkEnd w:id="9"/>
      <w:r w:rsidRPr="0029463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1E1238" w:rsidRPr="00294630" w:rsidRDefault="001E123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30"/>
            </w:pPr>
            <w:r w:rsidRPr="002946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/>
              <w:ind w:left="130"/>
              <w:rPr>
                <w:lang w:val="ru-RU"/>
              </w:rPr>
            </w:pPr>
            <w:r w:rsidRPr="002946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2946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1E1238" w:rsidRPr="0029463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1E1238" w:rsidRPr="00294630" w:rsidRDefault="001E1238">
      <w:pPr>
        <w:spacing w:after="0" w:line="336" w:lineRule="auto"/>
        <w:ind w:left="120"/>
        <w:rPr>
          <w:lang w:val="ru-RU"/>
        </w:rPr>
      </w:pPr>
    </w:p>
    <w:p w:rsidR="001E1238" w:rsidRPr="00294630" w:rsidRDefault="001E1238">
      <w:pPr>
        <w:rPr>
          <w:lang w:val="ru-RU"/>
        </w:rPr>
        <w:sectPr w:rsidR="001E1238" w:rsidRPr="00294630">
          <w:pgSz w:w="11906" w:h="16383"/>
          <w:pgMar w:top="1134" w:right="850" w:bottom="1134" w:left="1701" w:header="720" w:footer="720" w:gutter="0"/>
          <w:cols w:space="720"/>
        </w:sectPr>
      </w:pPr>
    </w:p>
    <w:p w:rsidR="001E1238" w:rsidRPr="00294630" w:rsidRDefault="00B50D4A">
      <w:pPr>
        <w:spacing w:before="199" w:after="199" w:line="336" w:lineRule="auto"/>
        <w:ind w:left="120"/>
        <w:rPr>
          <w:lang w:val="ru-RU"/>
        </w:rPr>
      </w:pPr>
      <w:bookmarkStart w:id="11" w:name="block-61207908"/>
      <w:bookmarkEnd w:id="10"/>
      <w:r w:rsidRPr="0029463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1E1238" w:rsidRPr="00294630" w:rsidRDefault="001E123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92"/>
            </w:pPr>
            <w:r w:rsidRPr="002946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1E1238" w:rsidRPr="0029463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Pr="00294630" w:rsidRDefault="00B50D4A">
            <w:pPr>
              <w:spacing w:after="0" w:line="312" w:lineRule="auto"/>
              <w:ind w:left="234"/>
              <w:rPr>
                <w:lang w:val="ru-RU"/>
              </w:rPr>
            </w:pPr>
            <w:r w:rsidRPr="00294630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1E123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E1238" w:rsidRDefault="00B50D4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1E1238" w:rsidRDefault="001E1238">
      <w:pPr>
        <w:spacing w:after="0" w:line="336" w:lineRule="auto"/>
        <w:ind w:left="120"/>
      </w:pPr>
    </w:p>
    <w:p w:rsidR="001E1238" w:rsidRDefault="001E1238">
      <w:pPr>
        <w:sectPr w:rsidR="001E1238">
          <w:pgSz w:w="11906" w:h="16383"/>
          <w:pgMar w:top="1134" w:right="850" w:bottom="1134" w:left="1701" w:header="720" w:footer="720" w:gutter="0"/>
          <w:cols w:space="720"/>
        </w:sectPr>
      </w:pPr>
    </w:p>
    <w:p w:rsidR="001E1238" w:rsidRDefault="00B50D4A">
      <w:pPr>
        <w:spacing w:after="0"/>
        <w:ind w:left="120"/>
      </w:pPr>
      <w:bookmarkStart w:id="12" w:name="block-6120790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1238" w:rsidRDefault="00B50D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1238" w:rsidRDefault="001E1238">
      <w:pPr>
        <w:spacing w:after="0" w:line="480" w:lineRule="auto"/>
        <w:ind w:left="120"/>
      </w:pPr>
    </w:p>
    <w:p w:rsidR="001E1238" w:rsidRDefault="001E1238">
      <w:pPr>
        <w:spacing w:after="0" w:line="480" w:lineRule="auto"/>
        <w:ind w:left="120"/>
      </w:pPr>
    </w:p>
    <w:p w:rsidR="001E1238" w:rsidRDefault="001E1238">
      <w:pPr>
        <w:spacing w:after="0"/>
        <w:ind w:left="120"/>
      </w:pPr>
    </w:p>
    <w:p w:rsidR="001E1238" w:rsidRDefault="00B50D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1238" w:rsidRDefault="001E1238">
      <w:pPr>
        <w:spacing w:after="0" w:line="480" w:lineRule="auto"/>
        <w:ind w:left="120"/>
      </w:pPr>
    </w:p>
    <w:p w:rsidR="001E1238" w:rsidRDefault="001E1238">
      <w:pPr>
        <w:spacing w:after="0"/>
        <w:ind w:left="120"/>
      </w:pPr>
    </w:p>
    <w:p w:rsidR="001E1238" w:rsidRPr="00294630" w:rsidRDefault="00B50D4A">
      <w:pPr>
        <w:spacing w:after="0" w:line="480" w:lineRule="auto"/>
        <w:ind w:left="120"/>
        <w:rPr>
          <w:lang w:val="ru-RU"/>
        </w:rPr>
      </w:pPr>
      <w:r w:rsidRPr="002946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1238" w:rsidRPr="00294630" w:rsidRDefault="001E1238">
      <w:pPr>
        <w:spacing w:after="0" w:line="480" w:lineRule="auto"/>
        <w:ind w:left="120"/>
        <w:rPr>
          <w:lang w:val="ru-RU"/>
        </w:rPr>
      </w:pPr>
    </w:p>
    <w:p w:rsidR="001E1238" w:rsidRPr="00294630" w:rsidRDefault="001E1238">
      <w:pPr>
        <w:rPr>
          <w:lang w:val="ru-RU"/>
        </w:rPr>
        <w:sectPr w:rsidR="001E1238" w:rsidRPr="0029463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50D4A" w:rsidRPr="00294630" w:rsidRDefault="00B50D4A">
      <w:pPr>
        <w:rPr>
          <w:lang w:val="ru-RU"/>
        </w:rPr>
      </w:pPr>
    </w:p>
    <w:sectPr w:rsidR="00B50D4A" w:rsidRPr="00294630" w:rsidSect="001E12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238"/>
    <w:rsid w:val="001E1238"/>
    <w:rsid w:val="00294630"/>
    <w:rsid w:val="00353F61"/>
    <w:rsid w:val="00B5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12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12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50</Pages>
  <Words>10414</Words>
  <Characters>59363</Characters>
  <Application>Microsoft Office Word</Application>
  <DocSecurity>0</DocSecurity>
  <Lines>494</Lines>
  <Paragraphs>139</Paragraphs>
  <ScaleCrop>false</ScaleCrop>
  <Company>HP</Company>
  <LinksUpToDate>false</LinksUpToDate>
  <CharactersWithSpaces>69638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 Динар</dc:creator>
  <cp:lastModifiedBy>Denkaslav</cp:lastModifiedBy>
  <cp:revision>3</cp:revision>
  <dcterms:created xsi:type="dcterms:W3CDTF">2025-09-18T07:26:00Z</dcterms:created>
  <dcterms:modified xsi:type="dcterms:W3CDTF">2025-10-06T16:36:00Z</dcterms:modified>
</cp:coreProperties>
</file>